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7" w:rsidRDefault="00FC23E7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ЛГ МУП «</w:t>
            </w:r>
            <w:proofErr w:type="spellStart"/>
            <w:r w:rsidRPr="00F91507">
              <w:rPr>
                <w:sz w:val="24"/>
                <w:szCs w:val="24"/>
              </w:rPr>
              <w:t>УТВиВ</w:t>
            </w:r>
            <w:proofErr w:type="spellEnd"/>
            <w:r w:rsidRPr="00F91507">
              <w:rPr>
                <w:sz w:val="24"/>
                <w:szCs w:val="24"/>
              </w:rPr>
              <w:t>»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jc w:val="both"/>
              <w:rPr>
                <w:sz w:val="24"/>
                <w:szCs w:val="24"/>
              </w:rPr>
            </w:pPr>
            <w:proofErr w:type="spellStart"/>
            <w:r w:rsidRPr="00F91507">
              <w:rPr>
                <w:sz w:val="24"/>
                <w:szCs w:val="24"/>
              </w:rPr>
              <w:t>Билецкий</w:t>
            </w:r>
            <w:proofErr w:type="spellEnd"/>
            <w:r w:rsidRPr="00F91507">
              <w:rPr>
                <w:sz w:val="24"/>
                <w:szCs w:val="24"/>
              </w:rPr>
              <w:t xml:space="preserve"> Владимир Васильевич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1098617001119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06.11.2009 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F91507">
              <w:rPr>
                <w:sz w:val="24"/>
                <w:szCs w:val="24"/>
              </w:rPr>
              <w:t>Сургутскому</w:t>
            </w:r>
            <w:proofErr w:type="spellEnd"/>
            <w:r w:rsidRPr="00F91507">
              <w:rPr>
                <w:sz w:val="24"/>
                <w:szCs w:val="24"/>
              </w:rPr>
              <w:t xml:space="preserve"> району Ханты-Мансийского автономного округа - </w:t>
            </w:r>
            <w:proofErr w:type="spellStart"/>
            <w:r w:rsidRPr="00F91507">
              <w:rPr>
                <w:sz w:val="24"/>
                <w:szCs w:val="24"/>
              </w:rPr>
              <w:t>Югры</w:t>
            </w:r>
            <w:proofErr w:type="spellEnd"/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rPr>
                <w:color w:val="000000"/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 xml:space="preserve">628449, Российская Федерация, Тюменская область,    </w:t>
            </w:r>
          </w:p>
          <w:p w:rsidR="00FC23E7" w:rsidRPr="00F91507" w:rsidRDefault="00FC23E7" w:rsidP="00A327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1507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F9150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9150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 xml:space="preserve">, 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>ул. Магистральная, стр.14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color w:val="000000"/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9150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91507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F91507">
              <w:rPr>
                <w:color w:val="000000"/>
                <w:sz w:val="24"/>
                <w:szCs w:val="24"/>
              </w:rPr>
              <w:t>янтор</w:t>
            </w:r>
            <w:proofErr w:type="spellEnd"/>
            <w:r w:rsidRPr="00F91507">
              <w:rPr>
                <w:color w:val="000000"/>
                <w:sz w:val="24"/>
                <w:szCs w:val="24"/>
              </w:rPr>
              <w:t>, ул. Магистральная, стр.14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(34638)  77-6-00  (</w:t>
            </w:r>
            <w:proofErr w:type="spellStart"/>
            <w:r w:rsidRPr="00F91507">
              <w:rPr>
                <w:sz w:val="24"/>
                <w:szCs w:val="24"/>
              </w:rPr>
              <w:t>доб</w:t>
            </w:r>
            <w:proofErr w:type="spellEnd"/>
            <w:r w:rsidRPr="00F91507">
              <w:rPr>
                <w:sz w:val="24"/>
                <w:szCs w:val="24"/>
              </w:rPr>
              <w:t>. 80 100)</w:t>
            </w:r>
          </w:p>
          <w:p w:rsidR="00FC23E7" w:rsidRPr="00F91507" w:rsidRDefault="00FC23E7" w:rsidP="00A32743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Факс 23-3-51 (</w:t>
            </w:r>
            <w:proofErr w:type="spellStart"/>
            <w:r w:rsidRPr="00F91507">
              <w:rPr>
                <w:sz w:val="24"/>
                <w:szCs w:val="24"/>
              </w:rPr>
              <w:t>доб</w:t>
            </w:r>
            <w:proofErr w:type="spellEnd"/>
            <w:r w:rsidRPr="00F91507">
              <w:rPr>
                <w:sz w:val="24"/>
                <w:szCs w:val="24"/>
              </w:rPr>
              <w:t>. 80-109)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E26FB2" w:rsidRDefault="00E26FB2" w:rsidP="00E26FB2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7"/>
                </w:rPr>
                <w:t>http://www.lgutviv.ru</w:t>
              </w:r>
            </w:hyperlink>
          </w:p>
          <w:p w:rsidR="00FC23E7" w:rsidRPr="00F91507" w:rsidRDefault="00FC23E7" w:rsidP="00A32743">
            <w:pPr>
              <w:jc w:val="both"/>
              <w:rPr>
                <w:sz w:val="24"/>
                <w:szCs w:val="24"/>
              </w:rPr>
            </w:pP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FC23E7" w:rsidRPr="00E26FB2" w:rsidRDefault="001D6C25" w:rsidP="00E26FB2">
            <w:pPr>
              <w:rPr>
                <w:sz w:val="24"/>
                <w:szCs w:val="24"/>
              </w:rPr>
            </w:pPr>
            <w:hyperlink r:id="rId7" w:history="1">
              <w:r w:rsidR="00FC23E7" w:rsidRPr="00E26FB2">
                <w:rPr>
                  <w:sz w:val="24"/>
                  <w:szCs w:val="24"/>
                </w:rPr>
                <w:t>e-mail@</w:t>
              </w:r>
              <w:proofErr w:type="spellStart"/>
              <w:r w:rsidR="00FC23E7" w:rsidRPr="00E26FB2">
                <w:rPr>
                  <w:sz w:val="24"/>
                  <w:szCs w:val="24"/>
                </w:rPr>
                <w:t>lgutviv</w:t>
              </w:r>
              <w:proofErr w:type="spellEnd"/>
              <w:r w:rsidR="00FC23E7" w:rsidRPr="00E26FB2">
                <w:rPr>
                  <w:sz w:val="24"/>
                  <w:szCs w:val="24"/>
                </w:rPr>
                <w:t>.</w:t>
              </w:r>
              <w:proofErr w:type="spellStart"/>
              <w:r w:rsidR="00FC23E7" w:rsidRPr="00E26FB2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FC23E7" w:rsidRPr="00F91507" w:rsidRDefault="00FC23E7" w:rsidP="00E26FB2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lgutviv@mail.ru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FC23E7" w:rsidRPr="00F91507" w:rsidRDefault="00FC23E7" w:rsidP="00644281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Режим работы регулируемой организации - с  08:00 час. до 17:30 час</w:t>
            </w:r>
            <w:proofErr w:type="gramStart"/>
            <w:r w:rsidRPr="00F91507">
              <w:rPr>
                <w:sz w:val="24"/>
                <w:szCs w:val="24"/>
              </w:rPr>
              <w:t xml:space="preserve">., </w:t>
            </w:r>
            <w:proofErr w:type="gramEnd"/>
            <w:r w:rsidRPr="00F91507">
              <w:rPr>
                <w:sz w:val="24"/>
                <w:szCs w:val="24"/>
              </w:rPr>
              <w:t>Абонентский отдел – с  08:00 час. до 16:42 час., сбытовые подразделения, диспетчерская служба - круглосуточно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FC23E7" w:rsidRPr="00F91507" w:rsidRDefault="00FC23E7" w:rsidP="00644281">
            <w:pPr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Теплоснабжение, водоснабжение, водоотведение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Протяженность канализационных сетей</w:t>
            </w:r>
            <w:r w:rsidRPr="00F91507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102,44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ед.</w:t>
            </w:r>
          </w:p>
        </w:tc>
      </w:tr>
      <w:tr w:rsidR="00FC23E7" w:rsidRPr="00F91507">
        <w:tc>
          <w:tcPr>
            <w:tcW w:w="5280" w:type="dxa"/>
          </w:tcPr>
          <w:p w:rsidR="00FC23E7" w:rsidRPr="00F91507" w:rsidRDefault="00FC23E7">
            <w:pPr>
              <w:jc w:val="both"/>
              <w:rPr>
                <w:sz w:val="24"/>
                <w:szCs w:val="24"/>
              </w:rPr>
            </w:pPr>
            <w:r w:rsidRPr="00F91507"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FC23E7" w:rsidRPr="00F91507" w:rsidRDefault="00FC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</w:tbl>
    <w:p w:rsidR="00FC23E7" w:rsidRDefault="00FC23E7">
      <w:pPr>
        <w:rPr>
          <w:sz w:val="24"/>
          <w:szCs w:val="24"/>
        </w:rPr>
      </w:pPr>
    </w:p>
    <w:sectPr w:rsidR="00FC23E7" w:rsidSect="001C4F8A">
      <w:headerReference w:type="default" r:id="rId8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E7" w:rsidRDefault="00FC23E7">
      <w:r>
        <w:separator/>
      </w:r>
    </w:p>
  </w:endnote>
  <w:endnote w:type="continuationSeparator" w:id="0">
    <w:p w:rsidR="00FC23E7" w:rsidRDefault="00FC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E7" w:rsidRDefault="00FC23E7">
      <w:r>
        <w:separator/>
      </w:r>
    </w:p>
  </w:footnote>
  <w:footnote w:type="continuationSeparator" w:id="0">
    <w:p w:rsidR="00FC23E7" w:rsidRDefault="00FC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E7" w:rsidRDefault="00FC23E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98"/>
    <w:rsid w:val="00012EBD"/>
    <w:rsid w:val="001C4F8A"/>
    <w:rsid w:val="001C4F98"/>
    <w:rsid w:val="001D6C25"/>
    <w:rsid w:val="002D1E4F"/>
    <w:rsid w:val="003C5A62"/>
    <w:rsid w:val="00644281"/>
    <w:rsid w:val="00662CE4"/>
    <w:rsid w:val="00736F7A"/>
    <w:rsid w:val="00770D2D"/>
    <w:rsid w:val="009721EB"/>
    <w:rsid w:val="00A32743"/>
    <w:rsid w:val="00A94374"/>
    <w:rsid w:val="00E26FB2"/>
    <w:rsid w:val="00F91507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F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4F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4F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4F8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4F8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736F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utvi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1661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progsr</cp:lastModifiedBy>
  <cp:revision>6</cp:revision>
  <cp:lastPrinted>2013-06-27T06:31:00Z</cp:lastPrinted>
  <dcterms:created xsi:type="dcterms:W3CDTF">2015-02-06T09:35:00Z</dcterms:created>
  <dcterms:modified xsi:type="dcterms:W3CDTF">2015-02-06T12:34:00Z</dcterms:modified>
</cp:coreProperties>
</file>