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970BD4" w:rsidRDefault="000F15C4" w:rsidP="00970BD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017974" w:rsidRPr="00017974" w:rsidRDefault="00017974" w:rsidP="000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74">
              <w:rPr>
                <w:rFonts w:ascii="Times New Roman" w:hAnsi="Times New Roman"/>
                <w:sz w:val="24"/>
                <w:szCs w:val="24"/>
              </w:rPr>
              <w:t>Ответственный  за  заключение  контракта (должность):</w:t>
            </w:r>
            <w:r w:rsidRPr="00017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инженер ПТО</w:t>
            </w:r>
          </w:p>
          <w:p w:rsidR="00017974" w:rsidRPr="00017974" w:rsidRDefault="00017974" w:rsidP="000179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974">
              <w:rPr>
                <w:rFonts w:ascii="Times New Roman" w:hAnsi="Times New Roman"/>
                <w:color w:val="000000"/>
                <w:sz w:val="24"/>
                <w:szCs w:val="24"/>
              </w:rPr>
              <w:t>Белоусова Ирина Александровна</w:t>
            </w:r>
          </w:p>
          <w:p w:rsidR="00017974" w:rsidRPr="00017974" w:rsidRDefault="00017974" w:rsidP="0001797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74">
              <w:rPr>
                <w:rFonts w:ascii="Times New Roman" w:hAnsi="Times New Roman"/>
                <w:sz w:val="24"/>
                <w:szCs w:val="24"/>
              </w:rPr>
              <w:t>телефон/факс:</w:t>
            </w:r>
            <w:r w:rsidRPr="0001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8(34638) 77-600, добавочный номер 80-145</w:t>
            </w:r>
          </w:p>
          <w:p w:rsidR="008F4BCF" w:rsidRPr="008F4BCF" w:rsidRDefault="00017974" w:rsidP="0001797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797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17974">
              <w:rPr>
                <w:rFonts w:cs="Arial"/>
                <w:color w:val="000000"/>
                <w:sz w:val="20"/>
                <w:szCs w:val="20"/>
              </w:rPr>
              <w:t xml:space="preserve"> pto@lgutviv.ru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017974" w:rsidRDefault="00017974" w:rsidP="00C412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017974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ремонт участка сетей ТВС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017974" w:rsidRDefault="00017974" w:rsidP="00017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1AE7">
              <w:rPr>
                <w:rFonts w:ascii="Times New Roman" w:hAnsi="Times New Roman"/>
                <w:i/>
                <w:sz w:val="24"/>
                <w:szCs w:val="24"/>
              </w:rPr>
              <w:t>1738617028441861701001000290004221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D220C6" w:rsidP="001E7561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Приложение №2 «Техническое задание»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254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2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254B49" w:rsidRDefault="00017974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сетей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ТВС</w:t>
            </w:r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21AE7">
              <w:rPr>
                <w:rFonts w:ascii="Times New Roman" w:hAnsi="Times New Roman"/>
                <w:color w:val="000000"/>
                <w:sz w:val="24"/>
                <w:szCs w:val="24"/>
              </w:rPr>
              <w:t>ж.д. №18,№21, микрорайон №10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D16B81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031F44" w:rsidRDefault="00017974" w:rsidP="0040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31F44" w:rsidRPr="00031F44">
              <w:rPr>
                <w:rFonts w:ascii="Times New Roman" w:hAnsi="Times New Roman"/>
                <w:sz w:val="24"/>
                <w:szCs w:val="24"/>
              </w:rPr>
              <w:t xml:space="preserve"> дней с момента подписания контракта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017974" w:rsidRDefault="00017974" w:rsidP="00031F44">
            <w:pPr>
              <w:autoSpaceDE w:val="0"/>
              <w:autoSpaceDN w:val="0"/>
              <w:adjustRightInd w:val="0"/>
              <w:spacing w:line="240" w:lineRule="auto"/>
              <w:ind w:left="72" w:hanging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7974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нормативных  документов в течение  30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D7174E" w:rsidRPr="00031F44" w:rsidRDefault="00031F44" w:rsidP="00031F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Гарантия качества работ составляет 60 (шестьдесят) месяцев </w:t>
            </w:r>
            <w:proofErr w:type="gramStart"/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 даты подписания</w:t>
            </w:r>
            <w:proofErr w:type="gramEnd"/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сторонами акта о приемке выполненных работ (</w:t>
            </w:r>
            <w:hyperlink r:id="rId8" w:history="1">
              <w:r w:rsidRPr="00031F44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КС-2</w:t>
              </w:r>
            </w:hyperlink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справки о стоимости выполненных работ и затрат (</w:t>
            </w:r>
            <w:hyperlink r:id="rId9" w:history="1">
              <w:r w:rsidRPr="00031F44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КС-3</w:t>
              </w:r>
            </w:hyperlink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а на применяемые строительные материалы, изделия и оборудование - не менее срока, установленного изготовителем.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031F44" w:rsidRDefault="00031F44" w:rsidP="00031F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031F44" w:rsidRPr="00031F44" w:rsidRDefault="00031F44" w:rsidP="00031F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F749B8" w:rsidRPr="00D220C6" w:rsidRDefault="00031F44" w:rsidP="00031F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yellow"/>
              </w:rPr>
            </w:pPr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031F44" w:rsidRDefault="00A010B6" w:rsidP="003E67E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17974" w:rsidRPr="00017974">
              <w:rPr>
                <w:rFonts w:ascii="Times New Roman" w:hAnsi="Times New Roman"/>
                <w:b/>
                <w:sz w:val="24"/>
                <w:szCs w:val="24"/>
              </w:rPr>
              <w:t>1 835 659 рубля 09 коп.</w:t>
            </w:r>
            <w:r w:rsidR="00017974" w:rsidRPr="00017974">
              <w:rPr>
                <w:rFonts w:ascii="Times New Roman" w:hAnsi="Times New Roman"/>
                <w:sz w:val="24"/>
                <w:szCs w:val="24"/>
              </w:rPr>
              <w:t xml:space="preserve"> (Один миллион восемьсот тридцать пять тысяч шестьсот пятьдесят девять рублей 09 копеек)</w:t>
            </w:r>
            <w:r w:rsidR="00017974" w:rsidRPr="00017974">
              <w:t xml:space="preserve"> </w:t>
            </w:r>
            <w:r w:rsidR="00017974" w:rsidRPr="00017974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</w:t>
            </w:r>
            <w:r w:rsidR="00017974" w:rsidRPr="00F82DDE">
              <w:rPr>
                <w:rFonts w:ascii="Times New Roman" w:hAnsi="Times New Roman"/>
                <w:i/>
                <w:sz w:val="24"/>
                <w:szCs w:val="24"/>
              </w:rPr>
              <w:t>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  <w:r w:rsidR="003E67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254B49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="00F749B8"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031F44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0F15C4" w:rsidRDefault="0057760A" w:rsidP="0057760A">
            <w:pPr>
              <w:pStyle w:val="ConsPlusNormal"/>
              <w:widowControl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13164A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797971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04E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E3051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E30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E3051" w:rsidRPr="00FE3051" w:rsidRDefault="00FE3051" w:rsidP="00FE3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1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FE3051" w:rsidRPr="00FE3051" w:rsidRDefault="00FE3051" w:rsidP="00FE30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51">
              <w:rPr>
                <w:rFonts w:ascii="Times New Roman" w:hAnsi="Times New Roman"/>
                <w:sz w:val="24"/>
                <w:szCs w:val="24"/>
              </w:rPr>
              <w:t>Наличие свидетельства о допуске к определенному виду или видам работ, которые оказывают влияние на безопасность объектов капитального строительства. "Градостроительный кодекс Российской Федерации" от 29.12.2004 N 190-ФЗ (ред. от 07.03.2017)</w:t>
            </w:r>
          </w:p>
          <w:p w:rsidR="00F749B8" w:rsidRPr="006C5C68" w:rsidRDefault="00F749B8" w:rsidP="00FE30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5270E8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5270E8" w:rsidRDefault="00FE3051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12DF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2B13AE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B13AE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174E" w:rsidRPr="005270E8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2B13AE" w:rsidRPr="005270E8" w:rsidRDefault="00FE3051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="005E7293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2B13AE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  <w:r w:rsidR="002B13AE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5270E8" w:rsidRDefault="00FE3051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="005E7293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32796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  <w:r w:rsidR="002B13AE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412DF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412DF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412D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412DF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412D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FE3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A401DB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FE3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B13AE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F749B8" w:rsidRPr="00C412D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3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3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412D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B13AE" w:rsidRPr="00C412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49B8" w:rsidRPr="00C412DF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412DF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="0057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79525D" w:rsidRDefault="0079525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5D" w:rsidRP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2B30D2" w:rsidRPr="0079525D" w:rsidRDefault="00404EA8" w:rsidP="0079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</w:t>
      </w:r>
      <w:r w:rsidR="00795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79525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sectPr w:rsidR="002B30D2" w:rsidRPr="0079525D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40" w:rsidRDefault="00105F40" w:rsidP="0036253E">
      <w:pPr>
        <w:spacing w:after="0" w:line="240" w:lineRule="auto"/>
      </w:pPr>
      <w:r>
        <w:separator/>
      </w:r>
    </w:p>
  </w:endnote>
  <w:endnote w:type="continuationSeparator" w:id="0">
    <w:p w:rsidR="00105F40" w:rsidRDefault="00105F40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40" w:rsidRDefault="00105F40" w:rsidP="0036253E">
      <w:pPr>
        <w:spacing w:after="0" w:line="240" w:lineRule="auto"/>
      </w:pPr>
      <w:r>
        <w:separator/>
      </w:r>
    </w:p>
  </w:footnote>
  <w:footnote w:type="continuationSeparator" w:id="0">
    <w:p w:rsidR="00105F40" w:rsidRDefault="00105F40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4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5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17974"/>
    <w:rsid w:val="00021170"/>
    <w:rsid w:val="00030982"/>
    <w:rsid w:val="00031F44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3403"/>
    <w:rsid w:val="00104C21"/>
    <w:rsid w:val="00105F40"/>
    <w:rsid w:val="001074D8"/>
    <w:rsid w:val="00116693"/>
    <w:rsid w:val="00116D8B"/>
    <w:rsid w:val="0013164A"/>
    <w:rsid w:val="001331FB"/>
    <w:rsid w:val="00141791"/>
    <w:rsid w:val="001420C8"/>
    <w:rsid w:val="00142BA3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E7561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54B49"/>
    <w:rsid w:val="00263171"/>
    <w:rsid w:val="00263E0C"/>
    <w:rsid w:val="00264D3B"/>
    <w:rsid w:val="00266160"/>
    <w:rsid w:val="002715C6"/>
    <w:rsid w:val="00280BAF"/>
    <w:rsid w:val="00281D69"/>
    <w:rsid w:val="00281E82"/>
    <w:rsid w:val="002A10BF"/>
    <w:rsid w:val="002A3712"/>
    <w:rsid w:val="002B13A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77CCE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11D0"/>
    <w:rsid w:val="003D717C"/>
    <w:rsid w:val="003E0C06"/>
    <w:rsid w:val="003E50C9"/>
    <w:rsid w:val="003E67ED"/>
    <w:rsid w:val="003E6BB2"/>
    <w:rsid w:val="003F105F"/>
    <w:rsid w:val="003F12F2"/>
    <w:rsid w:val="003F4F75"/>
    <w:rsid w:val="003F56BE"/>
    <w:rsid w:val="004007D9"/>
    <w:rsid w:val="00400A3F"/>
    <w:rsid w:val="00404EA8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471B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270E8"/>
    <w:rsid w:val="005357A5"/>
    <w:rsid w:val="00535E02"/>
    <w:rsid w:val="0053792D"/>
    <w:rsid w:val="00540266"/>
    <w:rsid w:val="005410B2"/>
    <w:rsid w:val="00541956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7760A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07B7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0416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599"/>
    <w:rsid w:val="00765F24"/>
    <w:rsid w:val="00774109"/>
    <w:rsid w:val="00781063"/>
    <w:rsid w:val="0078355E"/>
    <w:rsid w:val="00783E9F"/>
    <w:rsid w:val="00784154"/>
    <w:rsid w:val="00786033"/>
    <w:rsid w:val="00786B2A"/>
    <w:rsid w:val="0079082F"/>
    <w:rsid w:val="0079142C"/>
    <w:rsid w:val="0079525D"/>
    <w:rsid w:val="00797971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1B80"/>
    <w:rsid w:val="008837CE"/>
    <w:rsid w:val="00883F2B"/>
    <w:rsid w:val="00891084"/>
    <w:rsid w:val="00891F33"/>
    <w:rsid w:val="008A1EB2"/>
    <w:rsid w:val="008A31CA"/>
    <w:rsid w:val="008A352D"/>
    <w:rsid w:val="008A4456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67DA"/>
    <w:rsid w:val="008E7AD4"/>
    <w:rsid w:val="008F4BCF"/>
    <w:rsid w:val="00902264"/>
    <w:rsid w:val="00906195"/>
    <w:rsid w:val="00907896"/>
    <w:rsid w:val="00925AAD"/>
    <w:rsid w:val="00925D26"/>
    <w:rsid w:val="009274BF"/>
    <w:rsid w:val="00933B88"/>
    <w:rsid w:val="00943C8B"/>
    <w:rsid w:val="00943E80"/>
    <w:rsid w:val="00953044"/>
    <w:rsid w:val="00953F9C"/>
    <w:rsid w:val="00954BA6"/>
    <w:rsid w:val="00955968"/>
    <w:rsid w:val="00970BD4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677FA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C754E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0CEC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3CE8"/>
    <w:rsid w:val="00BE4A26"/>
    <w:rsid w:val="00BF0F45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412DF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06CA8"/>
    <w:rsid w:val="00D1375D"/>
    <w:rsid w:val="00D16B81"/>
    <w:rsid w:val="00D16E50"/>
    <w:rsid w:val="00D220C6"/>
    <w:rsid w:val="00D24231"/>
    <w:rsid w:val="00D24CBB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174E"/>
    <w:rsid w:val="00D7264A"/>
    <w:rsid w:val="00D72C2E"/>
    <w:rsid w:val="00D76125"/>
    <w:rsid w:val="00D774A5"/>
    <w:rsid w:val="00D83B77"/>
    <w:rsid w:val="00D927CA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07011"/>
    <w:rsid w:val="00F12B5E"/>
    <w:rsid w:val="00F15B35"/>
    <w:rsid w:val="00F173E1"/>
    <w:rsid w:val="00F25F48"/>
    <w:rsid w:val="00F3117E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862E8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051"/>
    <w:rsid w:val="00FE3F09"/>
    <w:rsid w:val="00FE54C6"/>
    <w:rsid w:val="00FE635A"/>
    <w:rsid w:val="00FE6708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31A6F286318C6E3083EBC9F26179BF36EDBE2A471E467C9B28FK9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9623-14C3-4E16-86C2-12EAB461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29</cp:revision>
  <cp:lastPrinted>2017-04-25T09:45:00Z</cp:lastPrinted>
  <dcterms:created xsi:type="dcterms:W3CDTF">2017-03-16T03:13:00Z</dcterms:created>
  <dcterms:modified xsi:type="dcterms:W3CDTF">2017-05-15T04:19:00Z</dcterms:modified>
</cp:coreProperties>
</file>